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A6D" w:rsidRPr="003B6F66" w:rsidRDefault="00207CF3">
      <w:pPr>
        <w:rPr>
          <w:b/>
          <w:sz w:val="40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DC4DB4" wp14:editId="4B9DA724">
                <wp:simplePos x="0" y="0"/>
                <wp:positionH relativeFrom="column">
                  <wp:posOffset>3653155</wp:posOffset>
                </wp:positionH>
                <wp:positionV relativeFrom="paragraph">
                  <wp:posOffset>1583055</wp:posOffset>
                </wp:positionV>
                <wp:extent cx="1911350" cy="635"/>
                <wp:effectExtent l="0" t="0" r="0" b="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135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207CF3" w:rsidRPr="00B35771" w:rsidRDefault="00207CF3" w:rsidP="00207CF3">
                            <w:pPr>
                              <w:pStyle w:val="Beschriftung"/>
                              <w:rPr>
                                <w:noProof/>
                              </w:rPr>
                            </w:pPr>
                            <w:r>
                              <w:t xml:space="preserve">Quelle: </w:t>
                            </w:r>
                            <w:proofErr w:type="spellStart"/>
                            <w:r w:rsidRPr="00402DF5">
                              <w:t>Luringen</w:t>
                            </w:r>
                            <w:proofErr w:type="spellEnd"/>
                            <w:r w:rsidRPr="00402DF5">
                              <w:t xml:space="preserve"> (https://commons.wikimedia.org/wiki/File:Skytale.png), „</w:t>
                            </w:r>
                            <w:proofErr w:type="spellStart"/>
                            <w:r w:rsidRPr="00402DF5">
                              <w:t>Skytale</w:t>
                            </w:r>
                            <w:proofErr w:type="spellEnd"/>
                            <w:r w:rsidRPr="00402DF5">
                              <w:t>“, https://creativecommons.org/licenses/by-sa/3.0/legalcode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1DC4DB4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287.65pt;margin-top:124.65pt;width:150.5pt;height: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" stroked="f">
                <v:textbox style="mso-fit-shape-to-text:t" inset="0,0,0,0">
                  <w:txbxContent>
                    <w:p w:rsidR="00207CF3" w:rsidRPr="00B35771" w:rsidRDefault="00207CF3" w:rsidP="00207CF3">
                      <w:pPr>
                        <w:pStyle w:val="Beschriftung"/>
                        <w:rPr>
                          <w:noProof/>
                        </w:rPr>
                      </w:pPr>
                      <w:r>
                        <w:t xml:space="preserve">Quelle: </w:t>
                      </w:r>
                      <w:proofErr w:type="spellStart"/>
                      <w:r w:rsidRPr="00402DF5">
                        <w:t>Luringen</w:t>
                      </w:r>
                      <w:proofErr w:type="spellEnd"/>
                      <w:r w:rsidRPr="00402DF5">
                        <w:t xml:space="preserve"> (https://commons.wikimedia.org/wiki/File:Skytale.png), „</w:t>
                      </w:r>
                      <w:proofErr w:type="spellStart"/>
                      <w:r w:rsidRPr="00402DF5">
                        <w:t>Skytale</w:t>
                      </w:r>
                      <w:proofErr w:type="spellEnd"/>
                      <w:r w:rsidRPr="00402DF5">
                        <w:t>“, https://creativecommons.org/licenses/by-sa/3.0/legalcode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B6F66"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3653155</wp:posOffset>
            </wp:positionH>
            <wp:positionV relativeFrom="paragraph">
              <wp:posOffset>433705</wp:posOffset>
            </wp:positionV>
            <wp:extent cx="1911350" cy="1092200"/>
            <wp:effectExtent l="0" t="0" r="0" b="0"/>
            <wp:wrapSquare wrapText="bothSides"/>
            <wp:docPr id="6" name="Bild 6" descr="https://upload.wikimedia.org/wikipedia/commons/5/51/Skyta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upload.wikimedia.org/wikipedia/commons/5/51/Skytale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0" cy="109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spellStart"/>
      <w:r w:rsidR="003B6F66" w:rsidRPr="003B6F66">
        <w:rPr>
          <w:b/>
          <w:sz w:val="40"/>
        </w:rPr>
        <w:t>Skytale</w:t>
      </w:r>
      <w:proofErr w:type="spellEnd"/>
      <w:r w:rsidR="003B6F66" w:rsidRPr="003B6F66">
        <w:rPr>
          <w:b/>
          <w:sz w:val="40"/>
        </w:rPr>
        <w:t xml:space="preserve"> </w:t>
      </w:r>
    </w:p>
    <w:p w:rsidR="003B6F66" w:rsidRDefault="00207CF3">
      <w:r>
        <w:t xml:space="preserve">Die </w:t>
      </w:r>
      <w:proofErr w:type="spellStart"/>
      <w:r>
        <w:t>Skytale</w:t>
      </w:r>
      <w:proofErr w:type="spellEnd"/>
      <w:r>
        <w:t xml:space="preserve"> ist eine</w:t>
      </w:r>
      <w:r w:rsidR="00EC6961">
        <w:t>s</w:t>
      </w:r>
      <w:bookmarkStart w:id="0" w:name="_GoBack"/>
      <w:bookmarkEnd w:id="0"/>
      <w:r>
        <w:t xml:space="preserve"> der ältesten Verschlüsselungsverfahren, das bereits im 5. Jahrhundert V. Chr.</w:t>
      </w:r>
      <w:r w:rsidR="00491A97">
        <w:t xml:space="preserve"> In Sparta e</w:t>
      </w:r>
      <w:r>
        <w:t>ingesetzt worden ist.</w:t>
      </w:r>
      <w:r w:rsidR="00491A97">
        <w:br/>
      </w:r>
      <w:r w:rsidR="00491A97" w:rsidRPr="00491A97">
        <w:rPr>
          <w:color w:val="000000"/>
          <w:shd w:val="clear" w:color="auto" w:fill="FFFFFF"/>
        </w:rPr>
        <w:t>Um einen Holzstab jeweils festgelegter Dicke wurde ein schmaler Pergament- oder Lederstreifen gewickelt, auf dem der Text der Botschaft in Richtung des Stabes aufgeschrieben wurde.</w:t>
      </w:r>
    </w:p>
    <w:p w:rsidR="00207CF3" w:rsidRDefault="00207CF3" w:rsidP="00FA0FB2"/>
    <w:p w:rsidR="00491A97" w:rsidRDefault="00491A97" w:rsidP="00FA0FB2"/>
    <w:p w:rsidR="00491A97" w:rsidRDefault="00491A97" w:rsidP="00FA0FB2"/>
    <w:p w:rsidR="00491A97" w:rsidRDefault="00491A97" w:rsidP="00FA0FB2"/>
    <w:p w:rsidR="009C3150" w:rsidRDefault="005B0D28" w:rsidP="009C3150">
      <w:pPr>
        <w:pStyle w:val="Listenabsatz"/>
        <w:numPr>
          <w:ilvl w:val="0"/>
          <w:numId w:val="1"/>
        </w:numPr>
      </w:pPr>
      <w:proofErr w:type="spellStart"/>
      <w:r>
        <w:t>Entschlüssel</w:t>
      </w:r>
      <w:proofErr w:type="spellEnd"/>
      <w:r w:rsidR="009C3150">
        <w:t xml:space="preserve"> einen der Texte auf dem Tisch. Erstelle anschließend selber einen Geheimtext und liege ihn zu den restlichen. Notiere dir Nachricht und Durchmesser des Stabs</w:t>
      </w:r>
      <w:r w:rsidR="009C3150">
        <w:br/>
        <w:t>Geheimtext:   ________________________________________________________________</w:t>
      </w:r>
      <w:r w:rsidR="009C3150">
        <w:br/>
        <w:t>Durchmesser:________________________________________________________________</w:t>
      </w:r>
      <w:r w:rsidR="009C3150">
        <w:br/>
        <w:t xml:space="preserve"> </w:t>
      </w:r>
    </w:p>
    <w:p w:rsidR="009C3150" w:rsidRPr="003B6F66" w:rsidRDefault="00FA0FB2" w:rsidP="00FA0FB2">
      <w:pPr>
        <w:pStyle w:val="Listenabsatz"/>
        <w:numPr>
          <w:ilvl w:val="0"/>
          <w:numId w:val="1"/>
        </w:numPr>
      </w:pPr>
      <w:r>
        <w:t>Diskutiere, ob dieses Verfahren auch heute noch aktuell ist.</w:t>
      </w:r>
    </w:p>
    <w:sectPr w:rsidR="009C3150" w:rsidRPr="003B6F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417" w:rsidRDefault="00E15417" w:rsidP="003B6F66">
      <w:pPr>
        <w:spacing w:after="0" w:line="240" w:lineRule="auto"/>
      </w:pPr>
      <w:r>
        <w:separator/>
      </w:r>
    </w:p>
  </w:endnote>
  <w:endnote w:type="continuationSeparator" w:id="0">
    <w:p w:rsidR="00E15417" w:rsidRDefault="00E15417" w:rsidP="003B6F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F66" w:rsidRDefault="003B6F6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F66" w:rsidRDefault="003B6F6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F66" w:rsidRDefault="003B6F6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417" w:rsidRDefault="00E15417" w:rsidP="003B6F66">
      <w:pPr>
        <w:spacing w:after="0" w:line="240" w:lineRule="auto"/>
      </w:pPr>
      <w:r>
        <w:separator/>
      </w:r>
    </w:p>
  </w:footnote>
  <w:footnote w:type="continuationSeparator" w:id="0">
    <w:p w:rsidR="00E15417" w:rsidRDefault="00E15417" w:rsidP="003B6F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F66" w:rsidRDefault="003B6F6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F66" w:rsidRDefault="003B6F66">
    <w:pPr>
      <w:pStyle w:val="Kopfzeile"/>
    </w:pPr>
    <w:r>
      <w:t>Klasse</w:t>
    </w:r>
    <w:r>
      <w:tab/>
      <w:t>Sicheres kommunizieren und verschlüsseln</w:t>
    </w:r>
    <w:r>
      <w:tab/>
    </w:r>
    <w:r>
      <w:fldChar w:fldCharType="begin"/>
    </w:r>
    <w:r>
      <w:instrText xml:space="preserve"> TIME \@ "dd.MM.yyyy" </w:instrText>
    </w:r>
    <w:r>
      <w:fldChar w:fldCharType="separate"/>
    </w:r>
    <w:r w:rsidR="005B0D28">
      <w:rPr>
        <w:noProof/>
      </w:rPr>
      <w:t>24.09.2018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F66" w:rsidRDefault="003B6F6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674039"/>
    <w:multiLevelType w:val="hybridMultilevel"/>
    <w:tmpl w:val="B1DCD99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92A"/>
    <w:rsid w:val="00015329"/>
    <w:rsid w:val="001C23A3"/>
    <w:rsid w:val="00207CF3"/>
    <w:rsid w:val="003B6F66"/>
    <w:rsid w:val="00491A97"/>
    <w:rsid w:val="0058692A"/>
    <w:rsid w:val="005B0D28"/>
    <w:rsid w:val="007A1900"/>
    <w:rsid w:val="009C3150"/>
    <w:rsid w:val="00BF72E1"/>
    <w:rsid w:val="00C46A6D"/>
    <w:rsid w:val="00E15417"/>
    <w:rsid w:val="00EC6961"/>
    <w:rsid w:val="00FA0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4E059"/>
  <w15:chartTrackingRefBased/>
  <w15:docId w15:val="{7D86C357-353E-40DB-B1C3-6D19292B8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B6F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B6F66"/>
  </w:style>
  <w:style w:type="paragraph" w:styleId="Fuzeile">
    <w:name w:val="footer"/>
    <w:basedOn w:val="Standard"/>
    <w:link w:val="FuzeileZchn"/>
    <w:uiPriority w:val="99"/>
    <w:unhideWhenUsed/>
    <w:rsid w:val="003B6F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B6F66"/>
  </w:style>
  <w:style w:type="paragraph" w:styleId="Beschriftung">
    <w:name w:val="caption"/>
    <w:basedOn w:val="Standard"/>
    <w:next w:val="Standard"/>
    <w:uiPriority w:val="35"/>
    <w:unhideWhenUsed/>
    <w:qFormat/>
    <w:rsid w:val="00207CF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207C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MCUpper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Eric</cp:lastModifiedBy>
  <cp:revision>6</cp:revision>
  <dcterms:created xsi:type="dcterms:W3CDTF">2018-08-29T05:34:00Z</dcterms:created>
  <dcterms:modified xsi:type="dcterms:W3CDTF">2018-09-24T17:11:00Z</dcterms:modified>
</cp:coreProperties>
</file>